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A" w:rsidRDefault="00806F1A" w:rsidP="00806F1A">
      <w:pPr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747395" cy="80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1A" w:rsidRDefault="00806F1A" w:rsidP="00806F1A"/>
    <w:p w:rsidR="00806F1A" w:rsidRDefault="00806F1A" w:rsidP="00806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06F1A" w:rsidRDefault="00806F1A" w:rsidP="00806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 СЕЛЬСКОГО  ПОСЕЛЕНИЯ</w:t>
      </w:r>
    </w:p>
    <w:p w:rsidR="00806F1A" w:rsidRDefault="00806F1A" w:rsidP="00806F1A"/>
    <w:p w:rsidR="00806F1A" w:rsidRDefault="00806F1A" w:rsidP="00806F1A">
      <w:pPr>
        <w:tabs>
          <w:tab w:val="left" w:pos="4155"/>
        </w:tabs>
        <w:jc w:val="center"/>
        <w:rPr>
          <w:b/>
        </w:rPr>
      </w:pPr>
      <w:r>
        <w:rPr>
          <w:b/>
        </w:rPr>
        <w:t>РАСПОРЯЖЕНИЕ</w:t>
      </w:r>
    </w:p>
    <w:p w:rsidR="00806F1A" w:rsidRDefault="00806F1A" w:rsidP="00806F1A">
      <w:pPr>
        <w:tabs>
          <w:tab w:val="left" w:pos="4155"/>
        </w:tabs>
        <w:jc w:val="center"/>
        <w:rPr>
          <w:b/>
        </w:rPr>
      </w:pPr>
    </w:p>
    <w:p w:rsidR="00806F1A" w:rsidRDefault="00806F1A" w:rsidP="00806F1A">
      <w:pPr>
        <w:tabs>
          <w:tab w:val="left" w:pos="4155"/>
        </w:tabs>
        <w:jc w:val="center"/>
        <w:rPr>
          <w:b/>
        </w:rPr>
      </w:pPr>
    </w:p>
    <w:p w:rsidR="00806F1A" w:rsidRDefault="00806F1A" w:rsidP="00806F1A">
      <w:pPr>
        <w:tabs>
          <w:tab w:val="left" w:pos="4155"/>
        </w:tabs>
        <w:rPr>
          <w:b/>
        </w:rPr>
      </w:pPr>
      <w:r>
        <w:rPr>
          <w:b/>
        </w:rPr>
        <w:t>11.07.2017 г.                                     п. Краснопартизанский                                       №23</w:t>
      </w:r>
    </w:p>
    <w:p w:rsidR="00806F1A" w:rsidRDefault="00806F1A" w:rsidP="00806F1A">
      <w:pPr>
        <w:tabs>
          <w:tab w:val="left" w:pos="4155"/>
        </w:tabs>
        <w:rPr>
          <w:b/>
        </w:rPr>
      </w:pPr>
    </w:p>
    <w:p w:rsidR="00565BC5" w:rsidRDefault="00B965AE" w:rsidP="00C43A4D">
      <w:pPr>
        <w:tabs>
          <w:tab w:val="left" w:pos="1025"/>
        </w:tabs>
        <w:rPr>
          <w:b/>
        </w:rPr>
      </w:pPr>
      <w:r>
        <w:rPr>
          <w:b/>
        </w:rPr>
        <w:t>О назначении ответственного</w:t>
      </w:r>
      <w:r w:rsidR="00C43A4D">
        <w:rPr>
          <w:b/>
        </w:rPr>
        <w:t xml:space="preserve"> лиц</w:t>
      </w:r>
      <w:r>
        <w:rPr>
          <w:b/>
        </w:rPr>
        <w:t>а</w:t>
      </w:r>
    </w:p>
    <w:p w:rsidR="00B965AE" w:rsidRDefault="00B965AE" w:rsidP="00C43A4D">
      <w:pPr>
        <w:tabs>
          <w:tab w:val="left" w:pos="1025"/>
        </w:tabs>
      </w:pPr>
    </w:p>
    <w:p w:rsidR="00B965AE" w:rsidRDefault="00B965AE" w:rsidP="00B965AE">
      <w:pPr>
        <w:tabs>
          <w:tab w:val="left" w:pos="1025"/>
        </w:tabs>
        <w:jc w:val="both"/>
      </w:pPr>
      <w:r>
        <w:t xml:space="preserve">  В целях реализации Указа Президента Российской Федерации от 11.12.2010 №1535 «О дополнительных мерах по обеспечению правопорядка», на основании распоряжения Правительства Ростовской области от 06.07.2016 №255 «О решении постоянно действующего координационного совещания по обеспечению правопорядка в Ростовской области».</w:t>
      </w:r>
    </w:p>
    <w:p w:rsidR="00CA1549" w:rsidRDefault="00CA1549" w:rsidP="00B965AE">
      <w:pPr>
        <w:tabs>
          <w:tab w:val="left" w:pos="1025"/>
        </w:tabs>
        <w:jc w:val="both"/>
      </w:pPr>
    </w:p>
    <w:p w:rsidR="00B965AE" w:rsidRDefault="00B965AE" w:rsidP="00B965AE">
      <w:pPr>
        <w:tabs>
          <w:tab w:val="left" w:pos="1025"/>
        </w:tabs>
        <w:jc w:val="both"/>
      </w:pPr>
      <w:r>
        <w:t xml:space="preserve">   1. Назначить Золотареву Екатерину Алексеевну-инспектора по работе с молодежью, культуре, физической культуре и спорту, национальным отношениям:</w:t>
      </w:r>
    </w:p>
    <w:p w:rsidR="00B965AE" w:rsidRDefault="00B965AE" w:rsidP="00B965AE">
      <w:pPr>
        <w:tabs>
          <w:tab w:val="left" w:pos="1025"/>
        </w:tabs>
        <w:jc w:val="both"/>
      </w:pPr>
      <w:r>
        <w:t xml:space="preserve">   1.1 ответственной за мониторинг межэтнической обстановки на территории Краснопартизанского сельского поселения;</w:t>
      </w:r>
    </w:p>
    <w:p w:rsidR="00B965AE" w:rsidRDefault="00B965AE" w:rsidP="00B965AE">
      <w:pPr>
        <w:tabs>
          <w:tab w:val="left" w:pos="1025"/>
        </w:tabs>
        <w:jc w:val="both"/>
      </w:pPr>
      <w:r>
        <w:t xml:space="preserve">   1.2 ответственной за мониторинг региональных и федеральных СМИ, информационно-коммуникационной сети «Интернет» на предмет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</w:t>
      </w:r>
      <w:r w:rsidR="008D1547">
        <w:t>, несанкционированных публичных (массовых) мероприятиях, в материалах, информации о проявлении национального и религиозного экстремизма на территории Краснопартизанского сельского поселения.</w:t>
      </w:r>
    </w:p>
    <w:p w:rsidR="00CA1549" w:rsidRDefault="00CA1549" w:rsidP="00B965AE">
      <w:pPr>
        <w:tabs>
          <w:tab w:val="left" w:pos="1025"/>
        </w:tabs>
        <w:jc w:val="both"/>
      </w:pPr>
    </w:p>
    <w:p w:rsidR="008D1547" w:rsidRDefault="008D1547" w:rsidP="00B965AE">
      <w:pPr>
        <w:tabs>
          <w:tab w:val="left" w:pos="1025"/>
        </w:tabs>
        <w:jc w:val="both"/>
      </w:pPr>
      <w:r>
        <w:t xml:space="preserve">   2. </w:t>
      </w:r>
      <w:proofErr w:type="gramStart"/>
      <w:r>
        <w:t>Инспектору по работе с молодежью, культуре, физической культуре и спорту, национальным отношениям (Золотарева Е.А.) в случае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мероприятиях, информации о проявлении национального и религиозного экстремизма на территории Краснопартизанского сельского поселения, незамедлительно уведомлять Главу Администрации Краснопартизанского сельского поселения, прокуратуру Ремонтненского района, МО</w:t>
      </w:r>
      <w:proofErr w:type="gramEnd"/>
      <w:r>
        <w:t xml:space="preserve"> МВД России «Ремонтненский»</w:t>
      </w:r>
      <w:r w:rsidR="00CA1549">
        <w:t>.</w:t>
      </w:r>
    </w:p>
    <w:p w:rsidR="00CA1549" w:rsidRDefault="00CA1549" w:rsidP="00B965AE">
      <w:pPr>
        <w:tabs>
          <w:tab w:val="left" w:pos="1025"/>
        </w:tabs>
        <w:jc w:val="both"/>
      </w:pPr>
    </w:p>
    <w:p w:rsidR="00CA1549" w:rsidRDefault="00CA1549" w:rsidP="00B965AE">
      <w:pPr>
        <w:tabs>
          <w:tab w:val="left" w:pos="1025"/>
        </w:tabs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A1549" w:rsidRDefault="00CA1549" w:rsidP="00B965AE">
      <w:pPr>
        <w:tabs>
          <w:tab w:val="left" w:pos="1025"/>
        </w:tabs>
        <w:jc w:val="both"/>
      </w:pPr>
    </w:p>
    <w:p w:rsidR="00CA1549" w:rsidRDefault="00CA1549" w:rsidP="00B965AE">
      <w:pPr>
        <w:tabs>
          <w:tab w:val="left" w:pos="1025"/>
        </w:tabs>
        <w:jc w:val="both"/>
      </w:pPr>
    </w:p>
    <w:p w:rsidR="00CA1549" w:rsidRDefault="00CA1549" w:rsidP="00B965AE">
      <w:pPr>
        <w:tabs>
          <w:tab w:val="left" w:pos="1025"/>
        </w:tabs>
        <w:jc w:val="both"/>
      </w:pPr>
    </w:p>
    <w:p w:rsidR="00CA1549" w:rsidRDefault="00CA1549" w:rsidP="00B965AE">
      <w:pPr>
        <w:tabs>
          <w:tab w:val="left" w:pos="1025"/>
        </w:tabs>
        <w:jc w:val="both"/>
        <w:rPr>
          <w:b/>
        </w:rPr>
      </w:pPr>
    </w:p>
    <w:p w:rsidR="00CA1549" w:rsidRDefault="00CA1549" w:rsidP="00B965AE">
      <w:pPr>
        <w:tabs>
          <w:tab w:val="left" w:pos="1025"/>
        </w:tabs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CA1549" w:rsidRPr="00CA1549" w:rsidRDefault="00CA1549" w:rsidP="00B965AE">
      <w:pPr>
        <w:tabs>
          <w:tab w:val="left" w:pos="1025"/>
        </w:tabs>
        <w:jc w:val="both"/>
        <w:rPr>
          <w:b/>
        </w:rPr>
      </w:pPr>
      <w:r>
        <w:rPr>
          <w:b/>
        </w:rPr>
        <w:t>Краснопартизанского сельского поселения                                        А. А. Петренко</w:t>
      </w:r>
    </w:p>
    <w:p w:rsidR="00CA1549" w:rsidRPr="00B965AE" w:rsidRDefault="00CA1549" w:rsidP="00B965AE">
      <w:pPr>
        <w:tabs>
          <w:tab w:val="left" w:pos="1025"/>
        </w:tabs>
        <w:jc w:val="both"/>
      </w:pPr>
    </w:p>
    <w:sectPr w:rsidR="00CA1549" w:rsidRPr="00B965AE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F1A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3E9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5FD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FC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27E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9C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542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319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86D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A0C"/>
    <w:rsid w:val="00355C83"/>
    <w:rsid w:val="00355D92"/>
    <w:rsid w:val="00356089"/>
    <w:rsid w:val="0035666A"/>
    <w:rsid w:val="003566E8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3C0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D65"/>
    <w:rsid w:val="003B7EA7"/>
    <w:rsid w:val="003B7FD4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24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2F9E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5FCB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A61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B63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2D10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BB"/>
    <w:rsid w:val="005D5021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8ED"/>
    <w:rsid w:val="005E7A7C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5F27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CCE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3446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4BC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4DF"/>
    <w:rsid w:val="007057CB"/>
    <w:rsid w:val="00705C7B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E89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3DA8"/>
    <w:rsid w:val="00793E9E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6F1A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1F3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53B"/>
    <w:rsid w:val="0082775F"/>
    <w:rsid w:val="00827C0A"/>
    <w:rsid w:val="00830521"/>
    <w:rsid w:val="008306C4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24B"/>
    <w:rsid w:val="0088374D"/>
    <w:rsid w:val="00883759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74"/>
    <w:rsid w:val="00886121"/>
    <w:rsid w:val="00886267"/>
    <w:rsid w:val="00886A74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BB5"/>
    <w:rsid w:val="00895E89"/>
    <w:rsid w:val="008960AC"/>
    <w:rsid w:val="008961BD"/>
    <w:rsid w:val="008962FF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547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6F7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006"/>
    <w:rsid w:val="00A42148"/>
    <w:rsid w:val="00A42192"/>
    <w:rsid w:val="00A421DE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06D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5AE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681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3A4D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49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46B"/>
    <w:rsid w:val="00CF1861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1B8D"/>
    <w:rsid w:val="00D1229A"/>
    <w:rsid w:val="00D122B4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67E2F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97C"/>
    <w:rsid w:val="00DB2DF2"/>
    <w:rsid w:val="00DB3224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E5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C25"/>
    <w:rsid w:val="00E12D1C"/>
    <w:rsid w:val="00E13C07"/>
    <w:rsid w:val="00E13D35"/>
    <w:rsid w:val="00E141BE"/>
    <w:rsid w:val="00E14388"/>
    <w:rsid w:val="00E1459B"/>
    <w:rsid w:val="00E14C76"/>
    <w:rsid w:val="00E14CDC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200"/>
    <w:rsid w:val="00E24487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27FC4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60"/>
    <w:rsid w:val="00E33A93"/>
    <w:rsid w:val="00E33B86"/>
    <w:rsid w:val="00E34542"/>
    <w:rsid w:val="00E3461D"/>
    <w:rsid w:val="00E34747"/>
    <w:rsid w:val="00E34D06"/>
    <w:rsid w:val="00E34DB2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4D96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4A8"/>
    <w:rsid w:val="00E8457F"/>
    <w:rsid w:val="00E84702"/>
    <w:rsid w:val="00E8479E"/>
    <w:rsid w:val="00E84995"/>
    <w:rsid w:val="00E84A8D"/>
    <w:rsid w:val="00E84C45"/>
    <w:rsid w:val="00E852FC"/>
    <w:rsid w:val="00E85314"/>
    <w:rsid w:val="00E855A6"/>
    <w:rsid w:val="00E8593D"/>
    <w:rsid w:val="00E85B4A"/>
    <w:rsid w:val="00E85B66"/>
    <w:rsid w:val="00E85BC0"/>
    <w:rsid w:val="00E85FC9"/>
    <w:rsid w:val="00E86008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8A5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D5E"/>
    <w:rsid w:val="00F16E20"/>
    <w:rsid w:val="00F16EFB"/>
    <w:rsid w:val="00F16F23"/>
    <w:rsid w:val="00F16F85"/>
    <w:rsid w:val="00F171BC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02D2"/>
    <w:rsid w:val="00F40A64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6E6D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335E"/>
    <w:rsid w:val="00FC37A3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292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6CC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2017-08-30T07:12:00Z</dcterms:created>
  <dcterms:modified xsi:type="dcterms:W3CDTF">2017-08-30T08:50:00Z</dcterms:modified>
</cp:coreProperties>
</file>